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420" w:lineRule="exact"/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  <w:lang w:eastAsia="zh-CN"/>
        </w:rPr>
      </w:pPr>
      <w:r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</w:rPr>
        <w:t>附件</w:t>
      </w:r>
      <w:r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  <w:lang w:val="en-US" w:eastAsia="zh-CN"/>
        </w:rPr>
        <w:t>8</w:t>
      </w:r>
    </w:p>
    <w:p>
      <w:pPr>
        <w:pStyle w:val="4"/>
        <w:shd w:val="clear" w:color="auto" w:fill="FFFFFF"/>
        <w:spacing w:before="0" w:beforeAutospacing="0" w:after="0" w:afterAutospacing="0" w:line="42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eastAsia="zh-CN"/>
        </w:rPr>
        <w:t>城口县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  <w:t>事业单位2022年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/>
        </w:rPr>
        <w:t>第四季度公开招聘工作人员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eastAsia="zh-CN"/>
        </w:rPr>
        <w:t>现场资格审查表</w:t>
      </w:r>
    </w:p>
    <w:tbl>
      <w:tblPr>
        <w:tblStyle w:val="5"/>
        <w:tblW w:w="1028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2"/>
        <w:gridCol w:w="1031"/>
        <w:gridCol w:w="91"/>
        <w:gridCol w:w="721"/>
        <w:gridCol w:w="252"/>
        <w:gridCol w:w="954"/>
        <w:gridCol w:w="175"/>
        <w:gridCol w:w="1236"/>
        <w:gridCol w:w="297"/>
        <w:gridCol w:w="363"/>
        <w:gridCol w:w="373"/>
        <w:gridCol w:w="7"/>
        <w:gridCol w:w="748"/>
        <w:gridCol w:w="61"/>
        <w:gridCol w:w="317"/>
        <w:gridCol w:w="466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341" w:type="dxa"/>
            <w:gridSpan w:val="9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61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1709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1" w:type="dxa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1855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06" w:type="dxa"/>
            <w:gridSpan w:val="2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28" w:type="dxa"/>
            <w:gridSpan w:val="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2553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26" w:type="dxa"/>
            <w:gridSpan w:val="5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被委托人姓名和身份证号</w:t>
            </w:r>
          </w:p>
        </w:tc>
        <w:tc>
          <w:tcPr>
            <w:tcW w:w="6958" w:type="dxa"/>
            <w:gridSpan w:val="1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84" w:type="dxa"/>
            <w:gridSpan w:val="18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801" w:type="dxa"/>
            <w:gridSpan w:val="16"/>
          </w:tcPr>
          <w:p>
            <w:pPr>
              <w:spacing w:line="240" w:lineRule="exact"/>
              <w:ind w:firstLine="400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招聘单位最低服务满5周年，未满规定服务期提出解除人事关系者，取消事业单位工作人员身份。</w:t>
            </w:r>
          </w:p>
          <w:p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801" w:type="dxa"/>
            <w:gridSpan w:val="16"/>
          </w:tcPr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4700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>
            <w:pPr>
              <w:spacing w:line="240" w:lineRule="exact"/>
              <w:ind w:firstLine="6200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>
      <w:pPr>
        <w:spacing w:line="260" w:lineRule="exact"/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</w:p>
    <w:sectPr>
      <w:pgSz w:w="11906" w:h="16838"/>
      <w:pgMar w:top="1077" w:right="992" w:bottom="1077" w:left="119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kyYWY3MDkwM2VlM2I5Yjg4ODlmMjJlYTg5NmIyNWYifQ=="/>
  </w:docVars>
  <w:rsids>
    <w:rsidRoot w:val="00D53D8E"/>
    <w:rsid w:val="00032CAA"/>
    <w:rsid w:val="000C6EA7"/>
    <w:rsid w:val="000F2C07"/>
    <w:rsid w:val="001A4422"/>
    <w:rsid w:val="00267451"/>
    <w:rsid w:val="002A1303"/>
    <w:rsid w:val="002D25FD"/>
    <w:rsid w:val="002E1B6F"/>
    <w:rsid w:val="00301D39"/>
    <w:rsid w:val="00380A1A"/>
    <w:rsid w:val="003A0EDD"/>
    <w:rsid w:val="003A40A9"/>
    <w:rsid w:val="003D389A"/>
    <w:rsid w:val="00443EBA"/>
    <w:rsid w:val="004E0E6A"/>
    <w:rsid w:val="004E1CAA"/>
    <w:rsid w:val="004E72B4"/>
    <w:rsid w:val="0053703F"/>
    <w:rsid w:val="0058397E"/>
    <w:rsid w:val="005A0764"/>
    <w:rsid w:val="005D50BD"/>
    <w:rsid w:val="00613983"/>
    <w:rsid w:val="00617458"/>
    <w:rsid w:val="00620CC5"/>
    <w:rsid w:val="00640C65"/>
    <w:rsid w:val="00651678"/>
    <w:rsid w:val="006B24D3"/>
    <w:rsid w:val="00717DA1"/>
    <w:rsid w:val="00723E5B"/>
    <w:rsid w:val="0073143F"/>
    <w:rsid w:val="00735969"/>
    <w:rsid w:val="0076776C"/>
    <w:rsid w:val="007834C5"/>
    <w:rsid w:val="007A4F8B"/>
    <w:rsid w:val="007B19D9"/>
    <w:rsid w:val="007C5232"/>
    <w:rsid w:val="007D4580"/>
    <w:rsid w:val="00803512"/>
    <w:rsid w:val="008B36A9"/>
    <w:rsid w:val="008D5FEB"/>
    <w:rsid w:val="00904B67"/>
    <w:rsid w:val="00934A1D"/>
    <w:rsid w:val="00964504"/>
    <w:rsid w:val="00994FAC"/>
    <w:rsid w:val="009E7279"/>
    <w:rsid w:val="009F5AAC"/>
    <w:rsid w:val="00A5405F"/>
    <w:rsid w:val="00A67AA4"/>
    <w:rsid w:val="00A70979"/>
    <w:rsid w:val="00AE6809"/>
    <w:rsid w:val="00B007CA"/>
    <w:rsid w:val="00B92B4C"/>
    <w:rsid w:val="00BA37C9"/>
    <w:rsid w:val="00BD5314"/>
    <w:rsid w:val="00BD6F3D"/>
    <w:rsid w:val="00BE521D"/>
    <w:rsid w:val="00BE6479"/>
    <w:rsid w:val="00BF15C4"/>
    <w:rsid w:val="00C008E5"/>
    <w:rsid w:val="00C466C3"/>
    <w:rsid w:val="00C81DDD"/>
    <w:rsid w:val="00C96DED"/>
    <w:rsid w:val="00CA52D1"/>
    <w:rsid w:val="00D36516"/>
    <w:rsid w:val="00D53D8E"/>
    <w:rsid w:val="00D73E00"/>
    <w:rsid w:val="00D9238A"/>
    <w:rsid w:val="00DB490F"/>
    <w:rsid w:val="00E24D96"/>
    <w:rsid w:val="00E45AFD"/>
    <w:rsid w:val="00E75072"/>
    <w:rsid w:val="00EA787F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F5D90"/>
    <w:rsid w:val="0EEC0D6E"/>
    <w:rsid w:val="12134C56"/>
    <w:rsid w:val="1988382D"/>
    <w:rsid w:val="19B836B1"/>
    <w:rsid w:val="1C981029"/>
    <w:rsid w:val="1F151F28"/>
    <w:rsid w:val="28261E37"/>
    <w:rsid w:val="37976154"/>
    <w:rsid w:val="3DEC2F31"/>
    <w:rsid w:val="401E3ED8"/>
    <w:rsid w:val="4ABA431B"/>
    <w:rsid w:val="5040247D"/>
    <w:rsid w:val="670040F4"/>
    <w:rsid w:val="6888018C"/>
    <w:rsid w:val="732B40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梁平教育委员会</Company>
  <Pages>1</Pages>
  <Words>477</Words>
  <Characters>483</Characters>
  <Lines>5</Lines>
  <Paragraphs>1</Paragraphs>
  <TotalTime>0</TotalTime>
  <ScaleCrop>false</ScaleCrop>
  <LinksUpToDate>false</LinksUpToDate>
  <CharactersWithSpaces>577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2020-09-17T12:53:00Z</dcterms:created>
  <dc:creator>user</dc:creator>
  <cp:lastModifiedBy>燚燊</cp:lastModifiedBy>
  <cp:lastPrinted>2020-09-17T13:15:00Z</cp:lastPrinted>
  <dcterms:modified xsi:type="dcterms:W3CDTF">2022-12-15T03:51:20Z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9CF504A9AB1C4823A11339B1AC38A225</vt:lpwstr>
  </property>
</Properties>
</file>